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07F" w:rsidRDefault="009D307F" w:rsidP="009D307F">
      <w:pPr>
        <w:jc w:val="center"/>
        <w:rPr>
          <w:b/>
        </w:rPr>
      </w:pPr>
      <w:r>
        <w:rPr>
          <w:b/>
        </w:rPr>
        <w:t>Соглашение о передаче полномочий</w:t>
      </w:r>
    </w:p>
    <w:p w:rsidR="009D307F" w:rsidRPr="00A442FB" w:rsidRDefault="009D307F" w:rsidP="009D307F">
      <w:pPr>
        <w:jc w:val="center"/>
        <w:rPr>
          <w:b/>
        </w:rPr>
      </w:pPr>
      <w:r>
        <w:rPr>
          <w:b/>
        </w:rPr>
        <w:t xml:space="preserve">между </w:t>
      </w:r>
      <w:r w:rsidRPr="00A442FB">
        <w:rPr>
          <w:b/>
        </w:rPr>
        <w:t>администрацией муниципального образования</w:t>
      </w:r>
    </w:p>
    <w:p w:rsidR="009D307F" w:rsidRDefault="009D307F" w:rsidP="009D307F">
      <w:pPr>
        <w:jc w:val="center"/>
        <w:rPr>
          <w:b/>
        </w:rPr>
      </w:pPr>
      <w:proofErr w:type="spellStart"/>
      <w:r w:rsidRPr="00A442FB">
        <w:rPr>
          <w:b/>
        </w:rPr>
        <w:t>Путиловское</w:t>
      </w:r>
      <w:proofErr w:type="spellEnd"/>
      <w:r w:rsidRPr="00A442FB">
        <w:rPr>
          <w:b/>
        </w:rPr>
        <w:t xml:space="preserve"> сельское поселение Кировск</w:t>
      </w:r>
      <w:r w:rsidR="00BF1103" w:rsidRPr="00A442FB">
        <w:rPr>
          <w:b/>
        </w:rPr>
        <w:t>ого</w:t>
      </w:r>
      <w:bookmarkStart w:id="0" w:name="_GoBack"/>
      <w:bookmarkEnd w:id="0"/>
      <w:r>
        <w:rPr>
          <w:b/>
        </w:rPr>
        <w:t xml:space="preserve"> муниципальн</w:t>
      </w:r>
      <w:r w:rsidR="00BF1103">
        <w:rPr>
          <w:b/>
        </w:rPr>
        <w:t>ого</w:t>
      </w:r>
      <w:r>
        <w:rPr>
          <w:b/>
        </w:rPr>
        <w:t xml:space="preserve"> район</w:t>
      </w:r>
      <w:r w:rsidR="00BF1103">
        <w:rPr>
          <w:b/>
        </w:rPr>
        <w:t>а</w:t>
      </w:r>
      <w:r>
        <w:rPr>
          <w:b/>
        </w:rPr>
        <w:t xml:space="preserve"> Ленинградской области </w:t>
      </w:r>
    </w:p>
    <w:p w:rsidR="009D307F" w:rsidRDefault="009D307F" w:rsidP="009D307F">
      <w:pPr>
        <w:jc w:val="center"/>
        <w:rPr>
          <w:b/>
        </w:rPr>
      </w:pPr>
      <w:r>
        <w:rPr>
          <w:b/>
        </w:rPr>
        <w:t xml:space="preserve">и администрацией Кировского муниципального района </w:t>
      </w:r>
    </w:p>
    <w:p w:rsidR="009D307F" w:rsidRDefault="009D307F" w:rsidP="009D307F">
      <w:pPr>
        <w:jc w:val="center"/>
        <w:rPr>
          <w:b/>
        </w:rPr>
      </w:pPr>
      <w:r>
        <w:rPr>
          <w:b/>
        </w:rPr>
        <w:t>Ленинградской области</w:t>
      </w:r>
    </w:p>
    <w:p w:rsidR="009D307F" w:rsidRDefault="009D307F" w:rsidP="009D307F">
      <w:pPr>
        <w:jc w:val="center"/>
      </w:pPr>
    </w:p>
    <w:p w:rsidR="00D25A59" w:rsidRDefault="009E5610" w:rsidP="00D25A59">
      <w:pPr>
        <w:jc w:val="both"/>
      </w:pPr>
      <w:r>
        <w:t>2</w:t>
      </w:r>
      <w:r w:rsidR="00100947">
        <w:t>1</w:t>
      </w:r>
      <w:r>
        <w:t xml:space="preserve"> декабря</w:t>
      </w:r>
      <w:r w:rsidR="00226A6A">
        <w:t xml:space="preserve"> 2020</w:t>
      </w:r>
      <w:r w:rsidR="00D25A59">
        <w:t xml:space="preserve"> г</w:t>
      </w:r>
      <w:r w:rsidR="0030132F">
        <w:t>ода</w:t>
      </w:r>
      <w:r w:rsidR="00D25A59">
        <w:t xml:space="preserve">        </w:t>
      </w:r>
      <w:r>
        <w:t xml:space="preserve"> </w:t>
      </w:r>
      <w:r w:rsidR="00D25A59">
        <w:t xml:space="preserve">      </w:t>
      </w:r>
      <w:r w:rsidR="00B951D6">
        <w:t xml:space="preserve">     </w:t>
      </w:r>
      <w:r w:rsidR="00D25A59">
        <w:t xml:space="preserve">                            </w:t>
      </w:r>
      <w:r w:rsidR="004D3489">
        <w:t xml:space="preserve"> </w:t>
      </w:r>
      <w:r w:rsidR="00D25A59">
        <w:t xml:space="preserve">                               г</w:t>
      </w:r>
      <w:proofErr w:type="gramStart"/>
      <w:r w:rsidR="00D25A59">
        <w:t>.К</w:t>
      </w:r>
      <w:proofErr w:type="gramEnd"/>
      <w:r w:rsidR="00D25A59">
        <w:t>ировск</w:t>
      </w:r>
    </w:p>
    <w:p w:rsidR="00D25A59" w:rsidRDefault="00D25A59" w:rsidP="009D307F">
      <w:pPr>
        <w:jc w:val="center"/>
      </w:pPr>
    </w:p>
    <w:p w:rsidR="009D307F" w:rsidRDefault="00D25A59" w:rsidP="00DD51F3">
      <w:pPr>
        <w:ind w:firstLine="851"/>
        <w:jc w:val="both"/>
      </w:pPr>
      <w:proofErr w:type="gramStart"/>
      <w:r>
        <w:t>На основании п.</w:t>
      </w:r>
      <w:r w:rsidR="009D307F">
        <w:t>4 ст.15 Федерального закона от 06 октября 2003 года № 131-ФЗ «Об общих принципах организации местного самоупра</w:t>
      </w:r>
      <w:r w:rsidR="00D71E7D">
        <w:t>вления в Российской Федерации» а</w:t>
      </w:r>
      <w:r w:rsidR="009D307F">
        <w:t xml:space="preserve">дминистрация муниципального образования Путиловское сельское поселение </w:t>
      </w:r>
      <w:r w:rsidR="00A3288F">
        <w:t>Кировского муниципального</w:t>
      </w:r>
      <w:r w:rsidR="009D307F">
        <w:t xml:space="preserve"> район</w:t>
      </w:r>
      <w:r w:rsidR="00A3288F">
        <w:t>а</w:t>
      </w:r>
      <w:r w:rsidR="009D307F">
        <w:t xml:space="preserve"> Ленинградской области, именуемая в дальнейшем </w:t>
      </w:r>
      <w:r w:rsidR="001F7A92" w:rsidRPr="001F7A92">
        <w:t>а</w:t>
      </w:r>
      <w:r w:rsidR="009D307F" w:rsidRPr="001F7A92">
        <w:t>дминистрация поселения</w:t>
      </w:r>
      <w:r w:rsidR="009D307F">
        <w:t xml:space="preserve">, </w:t>
      </w:r>
      <w:r w:rsidR="00226A6A">
        <w:t xml:space="preserve">в лице главы муниципального образования, исполняющего полномочия главы администрации, </w:t>
      </w:r>
      <w:proofErr w:type="spellStart"/>
      <w:r w:rsidR="00226A6A" w:rsidRPr="00226A6A">
        <w:rPr>
          <w:b/>
        </w:rPr>
        <w:t>Егорихина</w:t>
      </w:r>
      <w:proofErr w:type="spellEnd"/>
      <w:r w:rsidR="00226A6A" w:rsidRPr="00226A6A">
        <w:rPr>
          <w:b/>
        </w:rPr>
        <w:t xml:space="preserve"> Виктора Иванович</w:t>
      </w:r>
      <w:r w:rsidR="009D307F">
        <w:t>, дейс</w:t>
      </w:r>
      <w:r w:rsidR="00226A6A">
        <w:t>твующего</w:t>
      </w:r>
      <w:r w:rsidR="00D71E7D">
        <w:t xml:space="preserve"> на основании у</w:t>
      </w:r>
      <w:r w:rsidR="009D307F">
        <w:t>става муниципального образования Путиловское сельское поселение</w:t>
      </w:r>
      <w:proofErr w:type="gramEnd"/>
      <w:r w:rsidR="009D307F">
        <w:t xml:space="preserve"> </w:t>
      </w:r>
      <w:r w:rsidR="00A3288F">
        <w:t>Кировского муниципального</w:t>
      </w:r>
      <w:r w:rsidR="009D307F">
        <w:t xml:space="preserve"> район</w:t>
      </w:r>
      <w:r w:rsidR="00A3288F">
        <w:t>а</w:t>
      </w:r>
      <w:r w:rsidR="009D307F">
        <w:t xml:space="preserve"> Ленинградск</w:t>
      </w:r>
      <w:r w:rsidR="00D71E7D">
        <w:t>ой области, и а</w:t>
      </w:r>
      <w:r w:rsidR="009D307F">
        <w:t xml:space="preserve">дминистрация Кировского муниципального района Ленинградской области, именуемая в дальнейшем </w:t>
      </w:r>
      <w:r w:rsidR="001F7A92" w:rsidRPr="001F7A92">
        <w:t>а</w:t>
      </w:r>
      <w:r w:rsidR="009D307F" w:rsidRPr="001F7A92">
        <w:t>дминистрация</w:t>
      </w:r>
      <w:r w:rsidR="009D307F">
        <w:rPr>
          <w:b/>
        </w:rPr>
        <w:t xml:space="preserve"> </w:t>
      </w:r>
      <w:r w:rsidR="009D307F" w:rsidRPr="001F7A92">
        <w:t>района</w:t>
      </w:r>
      <w:r w:rsidR="003D454A">
        <w:t>, в лице</w:t>
      </w:r>
      <w:r w:rsidR="009D307F">
        <w:t xml:space="preserve"> главы администрации</w:t>
      </w:r>
      <w:r w:rsidR="00D71E7D">
        <w:t xml:space="preserve"> </w:t>
      </w:r>
      <w:r w:rsidR="00117DB6">
        <w:rPr>
          <w:b/>
        </w:rPr>
        <w:t>Кольцова Алексея Васильевича</w:t>
      </w:r>
      <w:r w:rsidR="00D71E7D">
        <w:t>, действующего на основании у</w:t>
      </w:r>
      <w:r w:rsidR="009D307F">
        <w:t xml:space="preserve">става Кировского муниципального района Ленинградской области, вместе именуемые в дальнейшем </w:t>
      </w:r>
      <w:r w:rsidR="001F7A92">
        <w:t>стороны,</w:t>
      </w:r>
      <w:r w:rsidR="009D307F">
        <w:t xml:space="preserve"> заключили настоящее Соглашение о нижеследу</w:t>
      </w:r>
      <w:r w:rsidR="00A059CF">
        <w:t>ющем:</w:t>
      </w:r>
    </w:p>
    <w:p w:rsidR="009D307F" w:rsidRDefault="009D307F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1. ОБЩИЕ ПОЛОЖЕНИЯ</w:t>
      </w:r>
    </w:p>
    <w:p w:rsidR="00DD7989" w:rsidRDefault="00DD7989" w:rsidP="00DD7989">
      <w:pPr>
        <w:tabs>
          <w:tab w:val="left" w:pos="2268"/>
        </w:tabs>
        <w:ind w:firstLine="851"/>
        <w:jc w:val="both"/>
      </w:pPr>
      <w:r>
        <w:t>1.1. Администрация поселения передает администрации района часть своих полномочий, их юридическое, кадровое и организационное сопровождение за счет межбюджетных трансфертов (далее трансфертов), предоставляемых из бюджета поселения в бюджет муниципального района согласно приложениям 1-3 к настоящему Соглашению:</w:t>
      </w:r>
    </w:p>
    <w:p w:rsidR="00DD7989" w:rsidRDefault="00DD7989" w:rsidP="00DD7989">
      <w:pPr>
        <w:tabs>
          <w:tab w:val="left" w:pos="2268"/>
        </w:tabs>
        <w:ind w:firstLine="851"/>
        <w:jc w:val="both"/>
      </w:pPr>
      <w:r>
        <w:t>на осуществление части полномочий по формированию, утверждению и исполнению бюджета;</w:t>
      </w:r>
    </w:p>
    <w:p w:rsidR="00DD7989" w:rsidRDefault="00DD7989" w:rsidP="00DD7989">
      <w:pPr>
        <w:tabs>
          <w:tab w:val="left" w:pos="2268"/>
        </w:tabs>
        <w:ind w:firstLine="851"/>
        <w:jc w:val="both"/>
      </w:pPr>
      <w:r>
        <w:t>на осуществление части полномочий по владению, пользованию и распоряжению имуществом;</w:t>
      </w:r>
    </w:p>
    <w:p w:rsidR="00DD7989" w:rsidRDefault="00DD7989" w:rsidP="00DD7989">
      <w:pPr>
        <w:tabs>
          <w:tab w:val="left" w:pos="2268"/>
        </w:tabs>
        <w:ind w:firstLine="851"/>
        <w:jc w:val="both"/>
      </w:pPr>
      <w:r>
        <w:t>на осуществление полномочий по муниципальному жилищному контролю.</w:t>
      </w:r>
    </w:p>
    <w:p w:rsidR="009D307F" w:rsidRDefault="009D307F" w:rsidP="00DD51F3">
      <w:pPr>
        <w:tabs>
          <w:tab w:val="left" w:pos="993"/>
        </w:tabs>
        <w:ind w:firstLine="851"/>
        <w:jc w:val="both"/>
      </w:pPr>
      <w:r>
        <w:t>1.2. Организация исполнения полномочий по настоящему Соглашению осуществляется в соответствии с действующим законодательством Российской Федерации, Ленинградской области, нормативными правовыми актами о</w:t>
      </w:r>
      <w:r w:rsidR="001F7A92">
        <w:t>рганов местного самоуправления п</w:t>
      </w:r>
      <w:r>
        <w:t>оселения</w:t>
      </w:r>
      <w:r w:rsidR="00DD51F3">
        <w:t xml:space="preserve"> и р</w:t>
      </w:r>
      <w:r w:rsidR="00D71E7D">
        <w:t>айона</w:t>
      </w:r>
      <w:r>
        <w:t>.</w:t>
      </w:r>
    </w:p>
    <w:p w:rsidR="009D307F" w:rsidRDefault="001F7A92" w:rsidP="00DD51F3">
      <w:pPr>
        <w:tabs>
          <w:tab w:val="left" w:pos="993"/>
        </w:tabs>
        <w:ind w:firstLine="851"/>
        <w:jc w:val="both"/>
      </w:pPr>
      <w:r>
        <w:t>1.3. Полномочия а</w:t>
      </w:r>
      <w:r w:rsidR="009D307F">
        <w:t>дминистрации района по организации исполнения переданных полномочий определя</w:t>
      </w:r>
      <w:r w:rsidR="008B7D55">
        <w:t>ю</w:t>
      </w:r>
      <w:r w:rsidR="009D307F">
        <w:t>тся приложениями, указанн</w:t>
      </w:r>
      <w:r w:rsidR="00DD51F3">
        <w:t>ыми в п.</w:t>
      </w:r>
      <w:r w:rsidR="009D307F">
        <w:t>1.1. настоящего Соглашения.</w:t>
      </w:r>
    </w:p>
    <w:p w:rsidR="009D307F" w:rsidRDefault="009D307F" w:rsidP="00DD51F3">
      <w:pPr>
        <w:tabs>
          <w:tab w:val="left" w:pos="993"/>
        </w:tabs>
        <w:ind w:firstLine="851"/>
        <w:jc w:val="both"/>
      </w:pPr>
      <w:r>
        <w:lastRenderedPageBreak/>
        <w:t>1.4. Организация исполнения по</w:t>
      </w:r>
      <w:r w:rsidR="001F7A92">
        <w:t>лномочий а</w:t>
      </w:r>
      <w:r w:rsidR="00DD51F3">
        <w:t xml:space="preserve">дминистрацией района </w:t>
      </w:r>
      <w:r>
        <w:t>осуществляется во взаимодействии с органами государственной власти, правоохранительными органами</w:t>
      </w:r>
      <w:r w:rsidR="00DD51F3">
        <w:t>, органами местного самоуправления</w:t>
      </w:r>
      <w:r>
        <w:t xml:space="preserve"> Кировского района.</w:t>
      </w:r>
    </w:p>
    <w:p w:rsidR="00D71E7D" w:rsidRDefault="00D71E7D" w:rsidP="009D307F">
      <w:pPr>
        <w:jc w:val="both"/>
      </w:pPr>
    </w:p>
    <w:p w:rsidR="00100947" w:rsidRDefault="00100947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</w:t>
      </w:r>
      <w:r w:rsidR="00DD51F3">
        <w:rPr>
          <w:b/>
        </w:rPr>
        <w:t>л 2. ПРАВА И ОБЯЗАННОСТИ СТОРОН</w:t>
      </w:r>
    </w:p>
    <w:p w:rsidR="001F7A92" w:rsidRDefault="009D307F" w:rsidP="001F7A92">
      <w:pPr>
        <w:ind w:firstLine="851"/>
        <w:jc w:val="both"/>
      </w:pPr>
      <w:r>
        <w:t xml:space="preserve">2.1. Администрация района имеет право: </w:t>
      </w:r>
    </w:p>
    <w:p w:rsidR="001F7A92" w:rsidRDefault="00DD51F3" w:rsidP="001F7A92">
      <w:pPr>
        <w:ind w:firstLine="851"/>
        <w:jc w:val="both"/>
      </w:pPr>
      <w:r>
        <w:t>получать</w:t>
      </w:r>
      <w:r w:rsidR="001F7A92">
        <w:t xml:space="preserve"> от а</w:t>
      </w:r>
      <w:r w:rsidR="009D307F">
        <w:t>д</w:t>
      </w:r>
      <w:r>
        <w:t>министрации поселения финансовые</w:t>
      </w:r>
      <w:r w:rsidR="009D307F">
        <w:t xml:space="preserve"> средств</w:t>
      </w:r>
      <w:r>
        <w:t>а, а также необходимую информацию и документацию</w:t>
      </w:r>
      <w:r w:rsidR="001F7A92">
        <w:t xml:space="preserve"> для осуществления переданных а</w:t>
      </w:r>
      <w:r w:rsidR="009D307F">
        <w:t xml:space="preserve">дминистрацией поселения муниципальных полномочий; </w:t>
      </w:r>
    </w:p>
    <w:p w:rsidR="001F7A92" w:rsidRDefault="009D307F" w:rsidP="001F7A92">
      <w:pPr>
        <w:ind w:firstLine="851"/>
        <w:jc w:val="both"/>
      </w:pPr>
      <w:r>
        <w:t>издавать в пределах своей компетенции правовые акты по воп</w:t>
      </w:r>
      <w:r w:rsidR="001F7A92">
        <w:t>росам осуществления переданных а</w:t>
      </w:r>
      <w:r>
        <w:t>дминистрацией поселения муниципальных полномочий;</w:t>
      </w:r>
    </w:p>
    <w:p w:rsidR="009D307F" w:rsidRDefault="009D307F" w:rsidP="001F7A92">
      <w:pPr>
        <w:ind w:firstLine="851"/>
        <w:jc w:val="both"/>
      </w:pPr>
      <w:r>
        <w:t>разрабатывать и утверждать администрати</w:t>
      </w:r>
      <w:r w:rsidR="00DD51F3">
        <w:t xml:space="preserve">вные регламенты предоставления </w:t>
      </w:r>
      <w:r>
        <w:t>муниципальных услуг в рамках п</w:t>
      </w:r>
      <w:r w:rsidR="0001361C">
        <w:t>е</w:t>
      </w:r>
      <w:r>
        <w:t>реданных полномочий по решению вопросов местного значения.</w:t>
      </w:r>
    </w:p>
    <w:p w:rsidR="001F7A92" w:rsidRDefault="009D307F" w:rsidP="001F7A92">
      <w:pPr>
        <w:ind w:firstLine="900"/>
        <w:jc w:val="both"/>
      </w:pPr>
      <w:r>
        <w:t>2.2. Администрация района обязана:</w:t>
      </w:r>
    </w:p>
    <w:p w:rsidR="001F7A92" w:rsidRDefault="009D307F" w:rsidP="001F7A92">
      <w:pPr>
        <w:ind w:firstLine="900"/>
        <w:jc w:val="both"/>
      </w:pPr>
      <w:r>
        <w:t>соблюдать требования действующего законодательства Р</w:t>
      </w:r>
      <w:r w:rsidR="00DD51F3">
        <w:t xml:space="preserve">оссийской </w:t>
      </w:r>
      <w:r>
        <w:t>Ф</w:t>
      </w:r>
      <w:r w:rsidR="00DD51F3">
        <w:t>едерации</w:t>
      </w:r>
      <w:r>
        <w:t xml:space="preserve"> и Ленинградской област</w:t>
      </w:r>
      <w:r w:rsidR="001F7A92">
        <w:t>и при осуществлении переданных а</w:t>
      </w:r>
      <w:r>
        <w:t>дминистрацией поселения муниципальных полномочий;</w:t>
      </w:r>
    </w:p>
    <w:p w:rsidR="001F7A92" w:rsidRDefault="009D307F" w:rsidP="001F7A92">
      <w:pPr>
        <w:ind w:firstLine="900"/>
        <w:jc w:val="both"/>
      </w:pPr>
      <w:r>
        <w:t xml:space="preserve">отчитываться </w:t>
      </w:r>
      <w:r w:rsidR="00DD51F3">
        <w:t>за осуществление</w:t>
      </w:r>
      <w:r>
        <w:t xml:space="preserve"> муниципальных п</w:t>
      </w:r>
      <w:r w:rsidR="001F7A92">
        <w:t>олномочий перед а</w:t>
      </w:r>
      <w:r w:rsidR="00DD51F3">
        <w:t xml:space="preserve">дминистрацией </w:t>
      </w:r>
      <w:r>
        <w:t xml:space="preserve">поселения; </w:t>
      </w:r>
    </w:p>
    <w:p w:rsidR="009D307F" w:rsidRDefault="009D307F" w:rsidP="001F7A92">
      <w:pPr>
        <w:ind w:firstLine="900"/>
        <w:jc w:val="both"/>
      </w:pPr>
      <w:r>
        <w:t>использовать бюджетные сред</w:t>
      </w:r>
      <w:r w:rsidR="003D529A">
        <w:t>ства, полученные по настоящему С</w:t>
      </w:r>
      <w:r>
        <w:t>оглашению</w:t>
      </w:r>
      <w:r w:rsidR="00DD51F3">
        <w:t>,</w:t>
      </w:r>
      <w:r>
        <w:t xml:space="preserve"> только на исп</w:t>
      </w:r>
      <w:r w:rsidR="001F7A92">
        <w:t>олнение полномочий, переданных а</w:t>
      </w:r>
      <w:r>
        <w:t>дминистрацией поселения</w:t>
      </w:r>
      <w:r w:rsidR="00D71E7D">
        <w:t>.</w:t>
      </w:r>
    </w:p>
    <w:p w:rsidR="001F7A92" w:rsidRDefault="009D307F" w:rsidP="001F7A92">
      <w:pPr>
        <w:ind w:firstLine="900"/>
        <w:jc w:val="both"/>
      </w:pPr>
      <w:r>
        <w:t>2.3. Администрация поселения имеет право:</w:t>
      </w:r>
    </w:p>
    <w:p w:rsidR="001F7A92" w:rsidRDefault="001F7A92" w:rsidP="001F7A92">
      <w:pPr>
        <w:ind w:firstLine="900"/>
        <w:jc w:val="both"/>
      </w:pPr>
      <w:r>
        <w:t>получать от а</w:t>
      </w:r>
      <w:r w:rsidR="009D307F">
        <w:t>дминистрации района инфор</w:t>
      </w:r>
      <w:r>
        <w:t>мацию об исполнении переданных а</w:t>
      </w:r>
      <w:r w:rsidR="009D307F">
        <w:t>дминистрацией поселения муниципальных полномочий;</w:t>
      </w:r>
    </w:p>
    <w:p w:rsidR="009D307F" w:rsidRPr="00ED7B5F" w:rsidRDefault="001F7A92" w:rsidP="001F7A92">
      <w:pPr>
        <w:ind w:firstLine="900"/>
        <w:jc w:val="both"/>
      </w:pPr>
      <w:r>
        <w:t>оказывать содействие а</w:t>
      </w:r>
      <w:r w:rsidR="009D307F">
        <w:t xml:space="preserve">дминистрации района при осуществлении </w:t>
      </w:r>
      <w:r w:rsidR="00DA4883">
        <w:t>переданных</w:t>
      </w:r>
      <w:r w:rsidR="009D307F">
        <w:t xml:space="preserve"> полномочий.</w:t>
      </w:r>
    </w:p>
    <w:p w:rsidR="009D307F" w:rsidRDefault="009D307F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3. ОРГАНИЗАЦИОННОЕ ОБЕСПЕЧЕНИЕ</w:t>
      </w:r>
    </w:p>
    <w:p w:rsidR="009D307F" w:rsidRDefault="009D307F" w:rsidP="00DD51F3">
      <w:pPr>
        <w:ind w:firstLine="851"/>
        <w:jc w:val="both"/>
      </w:pPr>
      <w:r>
        <w:t>3.1. Администрация района при осуществлении функций, возложенных на нее настоящим Соглашением, пользуется документальной баз</w:t>
      </w:r>
      <w:r w:rsidR="001F7A92">
        <w:t>ой, находящейся в распоряжении администрации п</w:t>
      </w:r>
      <w:r>
        <w:t>оселения.</w:t>
      </w:r>
    </w:p>
    <w:p w:rsidR="009D307F" w:rsidRDefault="009D307F" w:rsidP="00DD51F3">
      <w:pPr>
        <w:ind w:firstLine="851"/>
        <w:jc w:val="both"/>
      </w:pPr>
      <w:r>
        <w:t>3.2. Денежные средства, необходимые для осуществления переданных полномочий, предоста</w:t>
      </w:r>
      <w:r w:rsidR="001F7A92">
        <w:t>вляются а</w:t>
      </w:r>
      <w:r>
        <w:t xml:space="preserve">дминистрации района за счет трансфертов </w:t>
      </w:r>
      <w:r w:rsidR="00542499">
        <w:t>из бюджета п</w:t>
      </w:r>
      <w:r>
        <w:t>оселения в бюджет муниципального района.</w:t>
      </w:r>
    </w:p>
    <w:p w:rsidR="009D307F" w:rsidRPr="00373221" w:rsidRDefault="009D307F" w:rsidP="009D307F">
      <w:pPr>
        <w:ind w:firstLine="900"/>
        <w:jc w:val="both"/>
      </w:pPr>
      <w:r>
        <w:t>Годовой норматив денежных средств, необходимых для осуществления переданных полномочий</w:t>
      </w:r>
      <w:r w:rsidR="00542499">
        <w:t>,</w:t>
      </w:r>
      <w:r>
        <w:t xml:space="preserve"> составляет: </w:t>
      </w:r>
      <w:r w:rsidR="006832C9">
        <w:t>286047</w:t>
      </w:r>
      <w:r w:rsidR="00100947">
        <w:t>,8</w:t>
      </w:r>
      <w:r w:rsidR="006832C9">
        <w:t>2</w:t>
      </w:r>
      <w:r w:rsidR="00100947">
        <w:t xml:space="preserve"> рубля</w:t>
      </w:r>
      <w:r w:rsidRPr="00373221">
        <w:t xml:space="preserve"> (</w:t>
      </w:r>
      <w:r w:rsidR="006832C9">
        <w:t>двести восемьдесят шесть тысяч сорок семь рублей 82 копейки</w:t>
      </w:r>
      <w:r w:rsidR="00100947">
        <w:t>)</w:t>
      </w:r>
      <w:r w:rsidRPr="00373221">
        <w:t>.</w:t>
      </w:r>
    </w:p>
    <w:p w:rsidR="006832C9" w:rsidRDefault="006832C9" w:rsidP="006832C9">
      <w:pPr>
        <w:tabs>
          <w:tab w:val="left" w:pos="720"/>
        </w:tabs>
        <w:ind w:firstLine="851"/>
        <w:jc w:val="both"/>
      </w:pPr>
      <w:r>
        <w:t xml:space="preserve">Трансферты перечисляются ежемесячно равными долями не позднее 8 числа текущего месяца за исключением трансферта за январь 2021 года, который перечисляется в течение 5 рабочих дней с момента начала финансирования, в бюджет муниципального района на счет УФК по </w:t>
      </w:r>
      <w:r>
        <w:lastRenderedPageBreak/>
        <w:t xml:space="preserve">Ленинградской области </w:t>
      </w:r>
      <w:r w:rsidRPr="00CA0811">
        <w:t>№ 03100643000000014500 в банке: ОТДЕЛЕНИЕ ЛЕНИНГРАДСКОЕ БАНКА РОССИИ //УФК по Ленинградской области</w:t>
      </w:r>
      <w:r>
        <w:t xml:space="preserve"> г</w:t>
      </w:r>
      <w:proofErr w:type="gramStart"/>
      <w:r>
        <w:t>.</w:t>
      </w:r>
      <w:r w:rsidRPr="00CA0811">
        <w:t>С</w:t>
      </w:r>
      <w:proofErr w:type="gramEnd"/>
      <w:r w:rsidRPr="00CA0811">
        <w:t xml:space="preserve">анкт-Петербург, </w:t>
      </w:r>
      <w:r>
        <w:t>счет</w:t>
      </w:r>
      <w:r w:rsidRPr="00CA0811">
        <w:t xml:space="preserve"> № 40102</w:t>
      </w:r>
      <w:r>
        <w:t xml:space="preserve">810745370000006 (в платежном поручении строчка </w:t>
      </w:r>
      <w:proofErr w:type="spellStart"/>
      <w:r>
        <w:t>кор.счет</w:t>
      </w:r>
      <w:proofErr w:type="spellEnd"/>
      <w:r>
        <w:t xml:space="preserve">), БИК 014106101 </w:t>
      </w:r>
      <w:r w:rsidRPr="00CA0811">
        <w:t>на лицевые счета главных администраторов доходов.</w:t>
      </w:r>
    </w:p>
    <w:p w:rsidR="00100947" w:rsidRDefault="00100947" w:rsidP="009D307F">
      <w:pPr>
        <w:jc w:val="center"/>
        <w:rPr>
          <w:b/>
        </w:rPr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4. ОТВЕТСТВЕННОСТЬ СТОРОН</w:t>
      </w:r>
    </w:p>
    <w:p w:rsidR="009D307F" w:rsidRDefault="009D307F" w:rsidP="00542499">
      <w:pPr>
        <w:ind w:firstLine="851"/>
        <w:jc w:val="both"/>
      </w:pPr>
      <w:r>
        <w:t>4.1. Стороны несут ответственность за неисполнение или ненадлежащее исполнение обязательств по настоящему Соглашению в соответствии с действующим законодательством Российской Федерации.</w:t>
      </w:r>
    </w:p>
    <w:p w:rsidR="001F7A92" w:rsidRDefault="009D307F" w:rsidP="001F7A92">
      <w:pPr>
        <w:ind w:firstLine="851"/>
        <w:jc w:val="both"/>
      </w:pPr>
      <w:r>
        <w:t>4.2. Администрация района не несет ответственности:</w:t>
      </w:r>
    </w:p>
    <w:p w:rsidR="001F7A92" w:rsidRDefault="001F7A92" w:rsidP="001F7A92">
      <w:pPr>
        <w:ind w:firstLine="851"/>
        <w:jc w:val="both"/>
      </w:pPr>
      <w:r>
        <w:t>по обязательствам п</w:t>
      </w:r>
      <w:r w:rsidR="009D307F">
        <w:t xml:space="preserve">оселения, </w:t>
      </w:r>
      <w:r>
        <w:t>возникшим в ходе осуществления администрацией п</w:t>
      </w:r>
      <w:r w:rsidR="009D307F">
        <w:t>оселения полномочий по местному самоуправлению и хозяйственной деятельности;</w:t>
      </w:r>
    </w:p>
    <w:p w:rsidR="009D307F" w:rsidRDefault="009D307F" w:rsidP="001F7A92">
      <w:pPr>
        <w:ind w:firstLine="851"/>
        <w:jc w:val="both"/>
      </w:pPr>
      <w:r>
        <w:t>за достоверность и правильность сведений</w:t>
      </w:r>
      <w:r w:rsidR="00A059CF">
        <w:t>,</w:t>
      </w:r>
      <w:r>
        <w:t xml:space="preserve"> содержащихся в документах предо</w:t>
      </w:r>
      <w:r w:rsidR="00FD3C08">
        <w:t xml:space="preserve">ставленных </w:t>
      </w:r>
      <w:r w:rsidR="001F7A92">
        <w:t>а</w:t>
      </w:r>
      <w:r w:rsidR="00542499">
        <w:t xml:space="preserve">дминистрацией поселения </w:t>
      </w:r>
      <w:r w:rsidR="001F7A92">
        <w:t>а</w:t>
      </w:r>
      <w:r w:rsidR="00FD3C08">
        <w:t>дминистрации района.</w:t>
      </w:r>
    </w:p>
    <w:p w:rsidR="009D307F" w:rsidRDefault="009D307F" w:rsidP="00542499">
      <w:pPr>
        <w:ind w:firstLine="851"/>
        <w:jc w:val="both"/>
      </w:pPr>
      <w:r>
        <w:t>4.3. В случае досрочного рас</w:t>
      </w:r>
      <w:r w:rsidR="001F7A92">
        <w:t>торжения настоящего Соглашения а</w:t>
      </w:r>
      <w:r>
        <w:t>дминистрация поселения несет все расходы по предоставлению работникам, осуществляющим работы в рамках настоящего Соглашения, гарантий</w:t>
      </w:r>
      <w:r w:rsidR="00542499">
        <w:t>,</w:t>
      </w:r>
      <w:r>
        <w:t xml:space="preserve"> предусмотренных действующим трудовым законодательством Российской Федерации.</w:t>
      </w:r>
    </w:p>
    <w:p w:rsidR="009D307F" w:rsidRDefault="009D307F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5. СРОК ДЕЙСТВИЯ СОГЛАШЕНИЯ</w:t>
      </w:r>
    </w:p>
    <w:p w:rsidR="009D307F" w:rsidRDefault="009D307F" w:rsidP="00542499">
      <w:pPr>
        <w:ind w:firstLine="851"/>
        <w:jc w:val="both"/>
      </w:pPr>
      <w:r>
        <w:t xml:space="preserve">5.1. Соглашение вступает в силу </w:t>
      </w:r>
      <w:r w:rsidR="00373221">
        <w:t xml:space="preserve">с </w:t>
      </w:r>
      <w:r w:rsidR="009E5610">
        <w:t>1 января 2021</w:t>
      </w:r>
      <w:r>
        <w:t xml:space="preserve"> год</w:t>
      </w:r>
      <w:r w:rsidR="001C6245">
        <w:t>а и дейс</w:t>
      </w:r>
      <w:r w:rsidR="009E5610">
        <w:t>твует до 31 декабря 2021</w:t>
      </w:r>
      <w:r>
        <w:t xml:space="preserve"> г</w:t>
      </w:r>
      <w:r w:rsidR="003D454A">
        <w:t>ода</w:t>
      </w:r>
      <w:r>
        <w:t>.</w:t>
      </w:r>
    </w:p>
    <w:p w:rsidR="009D307F" w:rsidRDefault="009D307F" w:rsidP="00542499">
      <w:pPr>
        <w:ind w:firstLine="851"/>
        <w:jc w:val="both"/>
      </w:pPr>
      <w:r>
        <w:t>5.2. Приложения к настоящему Соглашению являются его неотъемлемой частью.</w:t>
      </w:r>
    </w:p>
    <w:p w:rsidR="009D307F" w:rsidRDefault="009D307F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6. ЮРИДИЧЕСКИЕ АДРЕСА СТОРОН</w:t>
      </w:r>
    </w:p>
    <w:p w:rsidR="009D307F" w:rsidRDefault="009D307F" w:rsidP="009D307F">
      <w:pPr>
        <w:jc w:val="center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9D307F">
        <w:tc>
          <w:tcPr>
            <w:tcW w:w="4927" w:type="dxa"/>
          </w:tcPr>
          <w:p w:rsidR="009D307F" w:rsidRDefault="009D307F" w:rsidP="00D25A59">
            <w:pPr>
              <w:jc w:val="center"/>
            </w:pPr>
            <w:r>
              <w:t>Администрация поселения</w:t>
            </w:r>
          </w:p>
          <w:p w:rsidR="009D307F" w:rsidRDefault="009D307F" w:rsidP="00D25A59">
            <w:pPr>
              <w:jc w:val="center"/>
            </w:pPr>
            <w:r>
              <w:t>1873</w:t>
            </w:r>
            <w:r w:rsidR="008E1828">
              <w:t>51</w:t>
            </w:r>
            <w:r>
              <w:t>, Ленинградская область,</w:t>
            </w:r>
          </w:p>
          <w:p w:rsidR="0013624E" w:rsidRDefault="009D307F" w:rsidP="00D25A59">
            <w:pPr>
              <w:jc w:val="center"/>
            </w:pPr>
            <w:r>
              <w:t>Кировский район,</w:t>
            </w:r>
            <w:r w:rsidR="0013624E">
              <w:t xml:space="preserve"> </w:t>
            </w:r>
            <w:proofErr w:type="spellStart"/>
            <w:r w:rsidR="00D25A59">
              <w:t>с</w:t>
            </w:r>
            <w:proofErr w:type="gramStart"/>
            <w:r w:rsidR="00D25A59">
              <w:t>.</w:t>
            </w:r>
            <w:r>
              <w:t>П</w:t>
            </w:r>
            <w:proofErr w:type="gramEnd"/>
            <w:r>
              <w:t>утилово</w:t>
            </w:r>
            <w:proofErr w:type="spellEnd"/>
            <w:r>
              <w:t>,</w:t>
            </w:r>
          </w:p>
          <w:p w:rsidR="009D307F" w:rsidRDefault="00D25A59" w:rsidP="00D25A59">
            <w:pPr>
              <w:jc w:val="center"/>
            </w:pPr>
            <w:r>
              <w:t>ул</w:t>
            </w:r>
            <w:proofErr w:type="gramStart"/>
            <w:r>
              <w:t>.</w:t>
            </w:r>
            <w:r w:rsidR="009D307F">
              <w:t>Б</w:t>
            </w:r>
            <w:proofErr w:type="gramEnd"/>
            <w:r w:rsidR="009D307F">
              <w:t>ратьев</w:t>
            </w:r>
            <w:r w:rsidR="0013624E">
              <w:t xml:space="preserve"> </w:t>
            </w:r>
            <w:r>
              <w:t>Пожарских, д.</w:t>
            </w:r>
            <w:r w:rsidR="009D307F">
              <w:t>2</w:t>
            </w:r>
          </w:p>
        </w:tc>
        <w:tc>
          <w:tcPr>
            <w:tcW w:w="4927" w:type="dxa"/>
          </w:tcPr>
          <w:p w:rsidR="009D307F" w:rsidRDefault="009D307F" w:rsidP="00D25A59">
            <w:pPr>
              <w:jc w:val="center"/>
            </w:pPr>
            <w:r>
              <w:t>Администрация района</w:t>
            </w:r>
          </w:p>
          <w:p w:rsidR="009D307F" w:rsidRDefault="009D307F" w:rsidP="00D25A59">
            <w:pPr>
              <w:jc w:val="center"/>
            </w:pPr>
            <w:r>
              <w:t>187342, Ленинградская область,</w:t>
            </w:r>
          </w:p>
          <w:p w:rsidR="009D307F" w:rsidRDefault="00024965" w:rsidP="00D25A59">
            <w:pPr>
              <w:jc w:val="center"/>
            </w:pPr>
            <w:r>
              <w:t>г</w:t>
            </w:r>
            <w:r w:rsidR="00D25A59">
              <w:t>.Кировск, ул.Новая, д.</w:t>
            </w:r>
            <w:r w:rsidR="009D307F">
              <w:t>1</w:t>
            </w:r>
          </w:p>
        </w:tc>
      </w:tr>
    </w:tbl>
    <w:p w:rsidR="009D307F" w:rsidRDefault="009D307F" w:rsidP="00D25A59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FD3C08" w:rsidTr="00664E2E">
        <w:tc>
          <w:tcPr>
            <w:tcW w:w="4927" w:type="dxa"/>
          </w:tcPr>
          <w:p w:rsidR="00FD3C08" w:rsidRDefault="006A4739" w:rsidP="006A4739">
            <w:pPr>
              <w:jc w:val="center"/>
            </w:pPr>
            <w:r>
              <w:t>Глава</w:t>
            </w:r>
            <w:r w:rsidR="00A93D7B">
              <w:t xml:space="preserve"> муниципального образования</w:t>
            </w:r>
            <w:r w:rsidR="00FD3C08">
              <w:t xml:space="preserve"> </w:t>
            </w:r>
            <w:proofErr w:type="spellStart"/>
            <w:r w:rsidR="00FD3C08">
              <w:t>Путиловское</w:t>
            </w:r>
            <w:proofErr w:type="spellEnd"/>
            <w:r w:rsidR="00FD3C08">
              <w:t xml:space="preserve"> сельское поселение </w:t>
            </w:r>
            <w:r w:rsidR="00A3288F">
              <w:t>Кировского муниципального</w:t>
            </w:r>
            <w:r w:rsidR="00FD3C08">
              <w:t xml:space="preserve"> район</w:t>
            </w:r>
            <w:r w:rsidR="00A3288F">
              <w:t>а</w:t>
            </w:r>
            <w:r w:rsidR="00FD3C08">
              <w:t xml:space="preserve"> Ленинградской области</w:t>
            </w:r>
            <w:r w:rsidR="00083E0C">
              <w:t xml:space="preserve">, </w:t>
            </w:r>
            <w:proofErr w:type="gramStart"/>
            <w:r w:rsidR="00083E0C">
              <w:t>исполняющий</w:t>
            </w:r>
            <w:proofErr w:type="gramEnd"/>
            <w:r w:rsidR="00083E0C">
              <w:t xml:space="preserve"> полномочия главы администрации</w:t>
            </w:r>
          </w:p>
        </w:tc>
        <w:tc>
          <w:tcPr>
            <w:tcW w:w="4927" w:type="dxa"/>
          </w:tcPr>
          <w:p w:rsidR="00542499" w:rsidRDefault="00FD3C08" w:rsidP="00D25A59">
            <w:pPr>
              <w:jc w:val="center"/>
            </w:pPr>
            <w:r>
              <w:t>Глава администрации</w:t>
            </w:r>
          </w:p>
          <w:p w:rsidR="00FD3C08" w:rsidRDefault="00542499" w:rsidP="00D25A59">
            <w:pPr>
              <w:jc w:val="center"/>
            </w:pPr>
            <w:r>
              <w:t xml:space="preserve">Кировского </w:t>
            </w:r>
            <w:r w:rsidR="00FD3C08">
              <w:t>муниципального района Ленинградской области</w:t>
            </w:r>
          </w:p>
          <w:p w:rsidR="00FD3C08" w:rsidRDefault="00FD3C08" w:rsidP="00D25A59">
            <w:pPr>
              <w:jc w:val="center"/>
            </w:pPr>
          </w:p>
        </w:tc>
      </w:tr>
    </w:tbl>
    <w:p w:rsidR="009D307F" w:rsidRDefault="009D307F" w:rsidP="009D307F"/>
    <w:p w:rsidR="009D307F" w:rsidRDefault="009D307F" w:rsidP="009D307F">
      <w:pPr>
        <w:jc w:val="both"/>
      </w:pPr>
      <w:r>
        <w:t>_____________</w:t>
      </w:r>
      <w:r w:rsidR="00D25A59">
        <w:t xml:space="preserve">______ </w:t>
      </w:r>
      <w:proofErr w:type="spellStart"/>
      <w:r w:rsidR="006A4739">
        <w:t>В.И.Егорихин</w:t>
      </w:r>
      <w:proofErr w:type="spellEnd"/>
      <w:r>
        <w:t xml:space="preserve">  </w:t>
      </w:r>
      <w:r w:rsidR="00117DB6">
        <w:t xml:space="preserve">   </w:t>
      </w:r>
      <w:r>
        <w:t>________________</w:t>
      </w:r>
      <w:r w:rsidR="00D25A59">
        <w:t>_____</w:t>
      </w:r>
      <w:r>
        <w:t xml:space="preserve"> </w:t>
      </w:r>
      <w:proofErr w:type="spellStart"/>
      <w:r w:rsidR="00D25A59">
        <w:t>А.</w:t>
      </w:r>
      <w:r w:rsidR="00117DB6">
        <w:t>В.Кольцов</w:t>
      </w:r>
      <w:proofErr w:type="spellEnd"/>
    </w:p>
    <w:p w:rsidR="009D307F" w:rsidRDefault="009D307F" w:rsidP="009D307F">
      <w:pPr>
        <w:jc w:val="both"/>
      </w:pPr>
    </w:p>
    <w:p w:rsidR="009D307F" w:rsidRDefault="009E5610" w:rsidP="00DD7989">
      <w:pPr>
        <w:jc w:val="center"/>
      </w:pPr>
      <w:r>
        <w:t>2</w:t>
      </w:r>
      <w:r w:rsidR="00100947">
        <w:t>1</w:t>
      </w:r>
      <w:r>
        <w:t xml:space="preserve"> декабря 2020 года</w:t>
      </w:r>
      <w:r w:rsidR="00FD3C08">
        <w:t xml:space="preserve">    </w:t>
      </w:r>
      <w:r w:rsidR="0030132F">
        <w:t xml:space="preserve">             </w:t>
      </w:r>
      <w:r w:rsidR="00FD3C08">
        <w:t xml:space="preserve">    </w:t>
      </w:r>
      <w:r w:rsidR="00D25A59">
        <w:t xml:space="preserve">      </w:t>
      </w:r>
      <w:r w:rsidR="00FD3C08">
        <w:t xml:space="preserve">  </w:t>
      </w:r>
      <w:r w:rsidR="00117DB6">
        <w:t xml:space="preserve"> </w:t>
      </w:r>
      <w:r>
        <w:t xml:space="preserve">   2</w:t>
      </w:r>
      <w:r w:rsidR="00100947">
        <w:t>1</w:t>
      </w:r>
      <w:r>
        <w:t xml:space="preserve"> декабря 2020 года</w:t>
      </w:r>
    </w:p>
    <w:sectPr w:rsidR="009D307F" w:rsidSect="001C624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07F"/>
    <w:rsid w:val="0001361C"/>
    <w:rsid w:val="00021C19"/>
    <w:rsid w:val="00024965"/>
    <w:rsid w:val="00072619"/>
    <w:rsid w:val="00073BE2"/>
    <w:rsid w:val="000760C3"/>
    <w:rsid w:val="00083E0C"/>
    <w:rsid w:val="00100947"/>
    <w:rsid w:val="00117DB6"/>
    <w:rsid w:val="0013624E"/>
    <w:rsid w:val="001A0527"/>
    <w:rsid w:val="001A5E59"/>
    <w:rsid w:val="001C6245"/>
    <w:rsid w:val="001D321D"/>
    <w:rsid w:val="001F7A92"/>
    <w:rsid w:val="00225B66"/>
    <w:rsid w:val="00226A6A"/>
    <w:rsid w:val="002D62FB"/>
    <w:rsid w:val="0030132F"/>
    <w:rsid w:val="00342AA8"/>
    <w:rsid w:val="00361B1E"/>
    <w:rsid w:val="00373221"/>
    <w:rsid w:val="00377883"/>
    <w:rsid w:val="003A0591"/>
    <w:rsid w:val="003A6541"/>
    <w:rsid w:val="003D454A"/>
    <w:rsid w:val="003D529A"/>
    <w:rsid w:val="003F2A0D"/>
    <w:rsid w:val="0040405F"/>
    <w:rsid w:val="00416050"/>
    <w:rsid w:val="00435333"/>
    <w:rsid w:val="00464F08"/>
    <w:rsid w:val="00465100"/>
    <w:rsid w:val="004D3489"/>
    <w:rsid w:val="00506FED"/>
    <w:rsid w:val="00542499"/>
    <w:rsid w:val="00575B6B"/>
    <w:rsid w:val="005E7D73"/>
    <w:rsid w:val="00664E2E"/>
    <w:rsid w:val="006832C9"/>
    <w:rsid w:val="006A4739"/>
    <w:rsid w:val="006C2A22"/>
    <w:rsid w:val="006D336D"/>
    <w:rsid w:val="00706720"/>
    <w:rsid w:val="007248DC"/>
    <w:rsid w:val="007511C2"/>
    <w:rsid w:val="00856C12"/>
    <w:rsid w:val="008B4763"/>
    <w:rsid w:val="008B7D55"/>
    <w:rsid w:val="008E1828"/>
    <w:rsid w:val="00930BE0"/>
    <w:rsid w:val="00995B86"/>
    <w:rsid w:val="00997958"/>
    <w:rsid w:val="009D307F"/>
    <w:rsid w:val="009E5610"/>
    <w:rsid w:val="009F1968"/>
    <w:rsid w:val="00A04699"/>
    <w:rsid w:val="00A059CF"/>
    <w:rsid w:val="00A3288F"/>
    <w:rsid w:val="00A442FB"/>
    <w:rsid w:val="00A61A36"/>
    <w:rsid w:val="00A86ACC"/>
    <w:rsid w:val="00A93D7B"/>
    <w:rsid w:val="00B50A21"/>
    <w:rsid w:val="00B6388B"/>
    <w:rsid w:val="00B951D6"/>
    <w:rsid w:val="00BA53D1"/>
    <w:rsid w:val="00BE3083"/>
    <w:rsid w:val="00BE350F"/>
    <w:rsid w:val="00BF1103"/>
    <w:rsid w:val="00C85EFD"/>
    <w:rsid w:val="00CD3571"/>
    <w:rsid w:val="00D25A59"/>
    <w:rsid w:val="00D71E7D"/>
    <w:rsid w:val="00DA4883"/>
    <w:rsid w:val="00DD51F3"/>
    <w:rsid w:val="00DD7989"/>
    <w:rsid w:val="00E2774B"/>
    <w:rsid w:val="00ED7B5F"/>
    <w:rsid w:val="00EE2AD1"/>
    <w:rsid w:val="00F114B9"/>
    <w:rsid w:val="00F1412D"/>
    <w:rsid w:val="00F57BF3"/>
    <w:rsid w:val="00F669BE"/>
    <w:rsid w:val="00FB2964"/>
    <w:rsid w:val="00FC0EDF"/>
    <w:rsid w:val="00FD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307F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424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4249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307F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424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424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передаче полномочий</vt:lpstr>
    </vt:vector>
  </TitlesOfParts>
  <Company>None</Company>
  <LinksUpToDate>false</LinksUpToDate>
  <CharactersWithSpaces>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передаче полномочий</dc:title>
  <dc:creator>User</dc:creator>
  <cp:lastModifiedBy>user</cp:lastModifiedBy>
  <cp:revision>4</cp:revision>
  <cp:lastPrinted>2020-12-18T05:09:00Z</cp:lastPrinted>
  <dcterms:created xsi:type="dcterms:W3CDTF">2020-12-10T09:11:00Z</dcterms:created>
  <dcterms:modified xsi:type="dcterms:W3CDTF">2020-12-18T05:09:00Z</dcterms:modified>
</cp:coreProperties>
</file>